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7402" w14:textId="1DEBA120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  <w:r w:rsidRPr="00B61679">
        <w:rPr>
          <w:rFonts w:ascii="Oranda BT" w:hAnsi="Oranda BT"/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BFA23E6" wp14:editId="13668ED5">
            <wp:simplePos x="0" y="0"/>
            <wp:positionH relativeFrom="margin">
              <wp:posOffset>1953260</wp:posOffset>
            </wp:positionH>
            <wp:positionV relativeFrom="paragraph">
              <wp:posOffset>0</wp:posOffset>
            </wp:positionV>
            <wp:extent cx="2012950" cy="2012950"/>
            <wp:effectExtent l="0" t="0" r="6350" b="6350"/>
            <wp:wrapSquare wrapText="bothSides"/>
            <wp:docPr id="155334687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6567E" w14:textId="4C13C6F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28BD3BCF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31F5D5EB" w14:textId="425E96A6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1803F49B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2261D2A1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54FE4FEB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0AD0E023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6FEA5C31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7D6F8320" w14:textId="23276C92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3A7CEEA3" w14:textId="77777777" w:rsidR="00667C32" w:rsidRPr="00B61679" w:rsidRDefault="00667C32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163FF2AB" w14:textId="0CDFB6AB" w:rsidR="009A02EC" w:rsidRPr="00B61679" w:rsidRDefault="006372DF" w:rsidP="009A02EC">
      <w:pPr>
        <w:spacing w:after="0" w:line="240" w:lineRule="auto"/>
        <w:jc w:val="both"/>
        <w:rPr>
          <w:rFonts w:ascii="Oranda BT" w:hAnsi="Oranda BT"/>
          <w:b/>
          <w:bCs/>
          <w:sz w:val="36"/>
          <w:szCs w:val="36"/>
        </w:rPr>
      </w:pPr>
      <w:r w:rsidRPr="00B61679">
        <w:rPr>
          <w:rFonts w:ascii="Oranda BT" w:hAnsi="Oranda BT"/>
          <w:b/>
          <w:bCs/>
          <w:sz w:val="36"/>
          <w:szCs w:val="36"/>
        </w:rPr>
        <w:t>Nachbarschaftshilfe Jengen</w:t>
      </w:r>
    </w:p>
    <w:p w14:paraId="75EF3AD1" w14:textId="77777777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60A82E25" w14:textId="60890B1B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b/>
          <w:bCs/>
          <w:sz w:val="32"/>
          <w:szCs w:val="32"/>
        </w:rPr>
      </w:pPr>
      <w:r w:rsidRPr="00B61679">
        <w:rPr>
          <w:rFonts w:ascii="Oranda BT" w:hAnsi="Oranda BT"/>
          <w:b/>
          <w:bCs/>
          <w:sz w:val="32"/>
          <w:szCs w:val="32"/>
        </w:rPr>
        <w:t>Mitmacher/innen gesucht</w:t>
      </w:r>
      <w:r w:rsidR="009A02EC" w:rsidRPr="00B61679">
        <w:rPr>
          <w:rFonts w:ascii="Oranda BT" w:hAnsi="Oranda BT"/>
          <w:b/>
          <w:bCs/>
          <w:sz w:val="32"/>
          <w:szCs w:val="32"/>
        </w:rPr>
        <w:t>!</w:t>
      </w:r>
    </w:p>
    <w:p w14:paraId="75A3053C" w14:textId="77777777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3BB4C084" w14:textId="5F4678DA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Möchten Sie anderen helfen oder b</w:t>
      </w:r>
      <w:r w:rsidR="00B61679">
        <w:rPr>
          <w:rFonts w:ascii="Oranda BT" w:hAnsi="Oranda BT"/>
          <w:sz w:val="28"/>
          <w:szCs w:val="28"/>
        </w:rPr>
        <w:t>enötigen</w:t>
      </w:r>
      <w:r w:rsidRPr="00B61679">
        <w:rPr>
          <w:rFonts w:ascii="Oranda BT" w:hAnsi="Oranda BT"/>
          <w:sz w:val="28"/>
          <w:szCs w:val="28"/>
        </w:rPr>
        <w:t xml:space="preserve"> Sie Hilfe?</w:t>
      </w:r>
    </w:p>
    <w:p w14:paraId="38CFD46D" w14:textId="4B4F491D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Dann machen Sie mit und melden sich bei</w:t>
      </w:r>
    </w:p>
    <w:p w14:paraId="6048DDE8" w14:textId="77777777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4F6172FB" w14:textId="04E97DD8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  <w:r w:rsidRPr="00B61679">
        <w:rPr>
          <w:rFonts w:ascii="Oranda BT" w:hAnsi="Oranda BT"/>
          <w:b/>
          <w:bCs/>
          <w:sz w:val="28"/>
          <w:szCs w:val="28"/>
        </w:rPr>
        <w:t>Patricia Mayr</w:t>
      </w:r>
    </w:p>
    <w:p w14:paraId="28E39C69" w14:textId="2AFAA518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Koordinatorin Nachbarschaftshilfe Herz &amp; Hand</w:t>
      </w:r>
    </w:p>
    <w:p w14:paraId="594C4717" w14:textId="024B7335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Kirchplatz 7, 86860 Jengen</w:t>
      </w:r>
    </w:p>
    <w:p w14:paraId="55908FBF" w14:textId="54497AE5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DDA399" wp14:editId="5F7F0EC3">
            <wp:simplePos x="0" y="0"/>
            <wp:positionH relativeFrom="margin">
              <wp:posOffset>0</wp:posOffset>
            </wp:positionH>
            <wp:positionV relativeFrom="paragraph">
              <wp:posOffset>108585</wp:posOffset>
            </wp:positionV>
            <wp:extent cx="304800" cy="304800"/>
            <wp:effectExtent l="0" t="0" r="0" b="0"/>
            <wp:wrapSquare wrapText="bothSides"/>
            <wp:docPr id="154716837" name="Grafik 1" descr="Receive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6837" name="Grafik 154716837" descr="Receiver mit einfarbiger Füllung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6B9C" w14:textId="2AC51489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0151- 57267836</w:t>
      </w:r>
    </w:p>
    <w:p w14:paraId="0E79B18A" w14:textId="65B1A143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86E2E4" wp14:editId="64A14AE1">
            <wp:simplePos x="0" y="0"/>
            <wp:positionH relativeFrom="column">
              <wp:posOffset>-10795</wp:posOffset>
            </wp:positionH>
            <wp:positionV relativeFrom="paragraph">
              <wp:posOffset>116205</wp:posOffset>
            </wp:positionV>
            <wp:extent cx="330200" cy="330200"/>
            <wp:effectExtent l="0" t="0" r="0" b="0"/>
            <wp:wrapSquare wrapText="bothSides"/>
            <wp:docPr id="1274476410" name="Grafik 2" descr="Umschla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76410" name="Grafik 1274476410" descr="Umschlag mit einfarbiger Füllu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BFE7C" w14:textId="01F5852E" w:rsidR="006372DF" w:rsidRPr="00B61679" w:rsidRDefault="00B61679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hyperlink r:id="rId9" w:history="1">
        <w:r w:rsidR="006372DF" w:rsidRPr="00B61679">
          <w:rPr>
            <w:rStyle w:val="Hyperlink"/>
            <w:rFonts w:ascii="Oranda BT" w:hAnsi="Oranda BT"/>
            <w:sz w:val="28"/>
            <w:szCs w:val="28"/>
          </w:rPr>
          <w:t>nachbarschaftshilfe@jengen.de</w:t>
        </w:r>
      </w:hyperlink>
    </w:p>
    <w:p w14:paraId="314041C8" w14:textId="77777777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75C6F4F3" w14:textId="65DBB5A2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38D40090" w14:textId="77777777" w:rsidR="00667C32" w:rsidRPr="00B61679" w:rsidRDefault="00667C32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68CFD2CF" w14:textId="5963F8BD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b/>
          <w:sz w:val="28"/>
          <w:szCs w:val="28"/>
        </w:rPr>
      </w:pPr>
      <w:r w:rsidRPr="00B61679">
        <w:rPr>
          <w:rFonts w:ascii="Oranda BT" w:hAnsi="Oranda BT"/>
          <w:b/>
          <w:sz w:val="28"/>
          <w:szCs w:val="28"/>
        </w:rPr>
        <w:t>oder ich melde mich bei Ihnen:</w:t>
      </w:r>
    </w:p>
    <w:p w14:paraId="1D40BC82" w14:textId="77777777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1A56FF99" w14:textId="77777777" w:rsidR="00667C32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Ich interessiere mich für die Nachbarschaftshilfe</w:t>
      </w:r>
      <w:r w:rsidR="009A02EC" w:rsidRPr="00B61679">
        <w:rPr>
          <w:rFonts w:ascii="Oranda BT" w:hAnsi="Oranda BT"/>
          <w:sz w:val="28"/>
          <w:szCs w:val="28"/>
        </w:rPr>
        <w:t xml:space="preserve"> Herz &amp; Hand</w:t>
      </w:r>
      <w:r w:rsidRPr="00B61679">
        <w:rPr>
          <w:rFonts w:ascii="Oranda BT" w:hAnsi="Oranda BT"/>
          <w:sz w:val="28"/>
          <w:szCs w:val="28"/>
        </w:rPr>
        <w:t xml:space="preserve"> und</w:t>
      </w:r>
    </w:p>
    <w:p w14:paraId="4534C714" w14:textId="3331D8CD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bitte um Kontaktaufnahme!</w:t>
      </w:r>
    </w:p>
    <w:p w14:paraId="2917C89B" w14:textId="77777777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5846BFD8" w14:textId="751E55F1" w:rsidR="006372DF" w:rsidRPr="00B61679" w:rsidRDefault="006372DF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Name:</w:t>
      </w:r>
    </w:p>
    <w:p w14:paraId="3AA8BBDC" w14:textId="2C7B49F3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EFD1B" wp14:editId="2DC2D065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3778250" cy="0"/>
                <wp:effectExtent l="0" t="0" r="0" b="0"/>
                <wp:wrapNone/>
                <wp:docPr id="821522328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0A8C3" id="Gerader Verbinde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.55pt" to="350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" strokecolor="black [3200]" strokeweight="1.5pt">
                <v:stroke joinstyle="miter"/>
              </v:line>
            </w:pict>
          </mc:Fallback>
        </mc:AlternateContent>
      </w:r>
    </w:p>
    <w:p w14:paraId="3B966FEF" w14:textId="1C3E10D3" w:rsidR="006372DF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FDECA" wp14:editId="7E0D1035">
                <wp:simplePos x="0" y="0"/>
                <wp:positionH relativeFrom="column">
                  <wp:posOffset>668655</wp:posOffset>
                </wp:positionH>
                <wp:positionV relativeFrom="paragraph">
                  <wp:posOffset>211455</wp:posOffset>
                </wp:positionV>
                <wp:extent cx="3733800" cy="12700"/>
                <wp:effectExtent l="0" t="0" r="19050" b="25400"/>
                <wp:wrapNone/>
                <wp:docPr id="395461478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092F906" id="Gerader Verbinde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5pt,16.65pt" to="346.6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6372DF" w:rsidRPr="00B61679">
        <w:rPr>
          <w:rFonts w:ascii="Oranda BT" w:hAnsi="Oranda BT"/>
          <w:sz w:val="28"/>
          <w:szCs w:val="28"/>
        </w:rPr>
        <w:t>Adresse:</w:t>
      </w:r>
    </w:p>
    <w:p w14:paraId="6B50C22D" w14:textId="0CA93D9A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0684EADB" w14:textId="53ACEA93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1CAD0E" wp14:editId="5E3F7812">
                <wp:simplePos x="0" y="0"/>
                <wp:positionH relativeFrom="column">
                  <wp:posOffset>675005</wp:posOffset>
                </wp:positionH>
                <wp:positionV relativeFrom="paragraph">
                  <wp:posOffset>162560</wp:posOffset>
                </wp:positionV>
                <wp:extent cx="3733800" cy="12700"/>
                <wp:effectExtent l="0" t="0" r="19050" b="25400"/>
                <wp:wrapNone/>
                <wp:docPr id="13682690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E070EA4" id="Gerader Verbinder 3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15pt,12.8pt" to="347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355A6F25" w14:textId="77777777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2AE18753" w14:textId="772A85C3" w:rsidR="006372DF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F8E64" wp14:editId="0426B6C4">
                <wp:simplePos x="0" y="0"/>
                <wp:positionH relativeFrom="column">
                  <wp:posOffset>649605</wp:posOffset>
                </wp:positionH>
                <wp:positionV relativeFrom="paragraph">
                  <wp:posOffset>168910</wp:posOffset>
                </wp:positionV>
                <wp:extent cx="3733800" cy="12700"/>
                <wp:effectExtent l="0" t="0" r="19050" b="25400"/>
                <wp:wrapNone/>
                <wp:docPr id="40208910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833B995" id="Gerader Verbinder 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13.3pt" to="345.1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="006372DF" w:rsidRPr="00B61679">
        <w:rPr>
          <w:rFonts w:ascii="Oranda BT" w:hAnsi="Oranda BT"/>
          <w:sz w:val="28"/>
          <w:szCs w:val="28"/>
        </w:rPr>
        <w:t>Telefon:</w:t>
      </w:r>
    </w:p>
    <w:p w14:paraId="7D1EE23F" w14:textId="1EC274F6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3A8FA631" w14:textId="77777777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749FB2E6" w14:textId="77777777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498927B5" w14:textId="77777777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00923BF4" w14:textId="77777777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38F2BD22" w14:textId="77777777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091BC0A7" w14:textId="3ED51889" w:rsidR="009A02EC" w:rsidRPr="00B61679" w:rsidRDefault="009A02EC" w:rsidP="006372DF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Bitte Rückseite beachten!</w:t>
      </w:r>
    </w:p>
    <w:p w14:paraId="688101FA" w14:textId="3835B2AE" w:rsidR="006C4AE4" w:rsidRPr="00B61679" w:rsidRDefault="006C4AE4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2AF64B0A" w14:textId="535DAC4C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36"/>
          <w:szCs w:val="36"/>
        </w:rPr>
      </w:pPr>
      <w:r w:rsidRPr="00B61679">
        <w:rPr>
          <w:rFonts w:ascii="Oranda BT" w:hAnsi="Oranda BT"/>
          <w:b/>
          <w:bCs/>
          <w:sz w:val="36"/>
          <w:szCs w:val="36"/>
        </w:rPr>
        <w:lastRenderedPageBreak/>
        <w:t>Nachbarschaftshilfe Herz &amp; Hand Jengen</w:t>
      </w:r>
    </w:p>
    <w:p w14:paraId="7F8D3F66" w14:textId="77777777" w:rsidR="009A02EC" w:rsidRPr="00B61679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08CC8209" w14:textId="77777777" w:rsidR="00B61679" w:rsidRDefault="00B61679" w:rsidP="009A02EC">
      <w:pPr>
        <w:spacing w:after="0" w:line="240" w:lineRule="auto"/>
        <w:jc w:val="both"/>
        <w:rPr>
          <w:rFonts w:ascii="Oranda BT" w:hAnsi="Oranda BT"/>
          <w:sz w:val="28"/>
          <w:szCs w:val="28"/>
        </w:rPr>
      </w:pPr>
    </w:p>
    <w:p w14:paraId="14E799CD" w14:textId="247B1CB9" w:rsidR="009A02EC" w:rsidRDefault="009A02EC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  <w:r w:rsidRPr="00B61679">
        <w:rPr>
          <w:rFonts w:ascii="Oranda BT" w:hAnsi="Oranda BT"/>
          <w:sz w:val="28"/>
          <w:szCs w:val="28"/>
        </w:rPr>
        <w:t>Folgende Hilfen möchte ich</w:t>
      </w:r>
      <w:r w:rsidR="00B61679">
        <w:rPr>
          <w:rFonts w:ascii="Oranda BT" w:hAnsi="Oranda BT"/>
          <w:sz w:val="28"/>
          <w:szCs w:val="28"/>
        </w:rPr>
        <w:tab/>
      </w:r>
      <w:r w:rsidRPr="00B61679">
        <w:rPr>
          <w:rFonts w:ascii="Oranda BT" w:hAnsi="Oranda BT"/>
          <w:b/>
          <w:bCs/>
          <w:sz w:val="28"/>
          <w:szCs w:val="28"/>
        </w:rPr>
        <w:t xml:space="preserve"> </w:t>
      </w:r>
      <w:sdt>
        <w:sdtPr>
          <w:rPr>
            <w:rFonts w:ascii="Oranda BT" w:hAnsi="Oranda BT"/>
            <w:b/>
            <w:bCs/>
            <w:sz w:val="28"/>
            <w:szCs w:val="28"/>
          </w:rPr>
          <w:id w:val="11603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anbieten </w:t>
      </w:r>
    </w:p>
    <w:p w14:paraId="65B1BD8E" w14:textId="77777777" w:rsidR="00B61679" w:rsidRPr="00B61679" w:rsidRDefault="00B61679" w:rsidP="009A02EC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</w:p>
    <w:p w14:paraId="28796C4A" w14:textId="109FFFC6" w:rsidR="006C4AE4" w:rsidRPr="00B61679" w:rsidRDefault="006C4AE4" w:rsidP="006C4AE4">
      <w:pPr>
        <w:spacing w:after="0" w:line="240" w:lineRule="auto"/>
        <w:ind w:left="2832"/>
        <w:jc w:val="both"/>
        <w:rPr>
          <w:rFonts w:ascii="Oranda BT" w:hAnsi="Oranda BT"/>
          <w:b/>
          <w:bCs/>
          <w:sz w:val="28"/>
          <w:szCs w:val="28"/>
        </w:rPr>
      </w:pPr>
      <w:r w:rsidRPr="00B61679">
        <w:rPr>
          <w:rFonts w:ascii="Oranda BT" w:hAnsi="Oranda BT"/>
          <w:b/>
          <w:bCs/>
          <w:sz w:val="28"/>
          <w:szCs w:val="28"/>
        </w:rPr>
        <w:t xml:space="preserve"> </w:t>
      </w:r>
      <w:r w:rsidR="00B61679">
        <w:rPr>
          <w:rFonts w:ascii="Oranda BT" w:hAnsi="Oranda BT"/>
          <w:b/>
          <w:bCs/>
          <w:sz w:val="28"/>
          <w:szCs w:val="28"/>
        </w:rPr>
        <w:t xml:space="preserve"> </w:t>
      </w:r>
      <w:r w:rsidRPr="00B61679">
        <w:rPr>
          <w:rFonts w:ascii="Oranda BT" w:hAnsi="Oranda BT"/>
          <w:b/>
          <w:bCs/>
          <w:sz w:val="28"/>
          <w:szCs w:val="28"/>
        </w:rPr>
        <w:t xml:space="preserve"> </w:t>
      </w:r>
      <w:r w:rsidR="00B61679">
        <w:rPr>
          <w:rFonts w:ascii="Oranda BT" w:hAnsi="Oranda BT"/>
          <w:b/>
          <w:bCs/>
          <w:sz w:val="28"/>
          <w:szCs w:val="28"/>
        </w:rPr>
        <w:tab/>
      </w:r>
      <w:r w:rsidRPr="00B61679">
        <w:rPr>
          <w:rFonts w:ascii="Oranda BT" w:hAnsi="Oranda BT"/>
          <w:b/>
          <w:bCs/>
          <w:sz w:val="28"/>
          <w:szCs w:val="28"/>
        </w:rPr>
        <w:t xml:space="preserve"> </w:t>
      </w:r>
      <w:sdt>
        <w:sdtPr>
          <w:rPr>
            <w:rFonts w:ascii="Oranda BT" w:hAnsi="Oranda BT"/>
            <w:b/>
            <w:bCs/>
            <w:sz w:val="28"/>
            <w:szCs w:val="28"/>
          </w:rPr>
          <w:id w:val="-204666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Pr="00B61679">
        <w:rPr>
          <w:rFonts w:ascii="Oranda BT" w:hAnsi="Oranda BT"/>
          <w:b/>
          <w:bCs/>
          <w:sz w:val="28"/>
          <w:szCs w:val="28"/>
        </w:rPr>
        <w:t xml:space="preserve"> in Anspruch nehmen</w:t>
      </w:r>
    </w:p>
    <w:p w14:paraId="1DC9DE5A" w14:textId="77777777" w:rsidR="006C4AE4" w:rsidRPr="00B61679" w:rsidRDefault="006C4AE4" w:rsidP="006C4AE4">
      <w:pPr>
        <w:spacing w:after="0" w:line="240" w:lineRule="auto"/>
        <w:ind w:left="2832"/>
        <w:jc w:val="both"/>
        <w:rPr>
          <w:rFonts w:ascii="Oranda BT" w:hAnsi="Oranda BT"/>
          <w:b/>
          <w:bCs/>
          <w:sz w:val="28"/>
          <w:szCs w:val="28"/>
        </w:rPr>
      </w:pPr>
    </w:p>
    <w:p w14:paraId="72F113ED" w14:textId="2582CC73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138113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Mobilitätshilfe </w:t>
      </w:r>
      <w:r w:rsidR="006C4AE4" w:rsidRPr="00B61679">
        <w:rPr>
          <w:rFonts w:ascii="Oranda BT" w:hAnsi="Oranda BT"/>
          <w:sz w:val="28"/>
          <w:szCs w:val="28"/>
        </w:rPr>
        <w:t>(Begleitung zu Terminen)</w:t>
      </w:r>
    </w:p>
    <w:p w14:paraId="572F60F0" w14:textId="77777777" w:rsidR="006C4AE4" w:rsidRPr="00B61679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26B36E12" w14:textId="11AF3B26" w:rsidR="006C4AE4" w:rsidRPr="00B61679" w:rsidRDefault="00B61679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-122529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Fahrdienste</w:t>
      </w:r>
    </w:p>
    <w:p w14:paraId="2CF581E3" w14:textId="77777777" w:rsidR="006C4AE4" w:rsidRPr="00B61679" w:rsidRDefault="006C4AE4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</w:p>
    <w:p w14:paraId="3AB0E0EA" w14:textId="77777777" w:rsidR="006C4AE4" w:rsidRPr="00B61679" w:rsidRDefault="00B61679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1960754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Kleine Hilfsdienste im Haus </w:t>
      </w:r>
    </w:p>
    <w:p w14:paraId="2DFCADC3" w14:textId="5E865FDD" w:rsidR="006C4AE4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b/>
          <w:bCs/>
          <w:sz w:val="28"/>
          <w:szCs w:val="28"/>
        </w:rPr>
        <w:t xml:space="preserve">     (</w:t>
      </w:r>
      <w:r w:rsidRPr="00B61679">
        <w:rPr>
          <w:rFonts w:ascii="Oranda BT" w:hAnsi="Oranda BT"/>
          <w:sz w:val="28"/>
          <w:szCs w:val="28"/>
        </w:rPr>
        <w:t>z.B. Kochen, Wäschepflege, gemeinsam putzen)</w:t>
      </w:r>
    </w:p>
    <w:p w14:paraId="1D00B7F1" w14:textId="77777777" w:rsidR="00B61679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4E0E08FA" w14:textId="4C238D13" w:rsidR="006C4AE4" w:rsidRPr="00B61679" w:rsidRDefault="00B61679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760259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kleine handwerkliche Dienste</w:t>
      </w:r>
    </w:p>
    <w:p w14:paraId="1C0FB717" w14:textId="77777777" w:rsidR="006C4AE4" w:rsidRPr="00B61679" w:rsidRDefault="006C4AE4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</w:p>
    <w:p w14:paraId="7D03F86F" w14:textId="13E452E7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35762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kleine Hilfsdienste im Garten </w:t>
      </w:r>
      <w:r w:rsidR="006C4AE4" w:rsidRPr="00B61679">
        <w:rPr>
          <w:rFonts w:ascii="Oranda BT" w:hAnsi="Oranda BT"/>
          <w:sz w:val="28"/>
          <w:szCs w:val="28"/>
        </w:rPr>
        <w:t>(z.B. Rasen mähen, Gießen, Hecke</w:t>
      </w:r>
      <w:r>
        <w:rPr>
          <w:rFonts w:ascii="Oranda BT" w:hAnsi="Oranda BT"/>
          <w:sz w:val="28"/>
          <w:szCs w:val="28"/>
        </w:rPr>
        <w:t>n</w:t>
      </w:r>
      <w:r w:rsidR="006C4AE4" w:rsidRPr="00B61679">
        <w:rPr>
          <w:rFonts w:ascii="Oranda BT" w:hAnsi="Oranda BT"/>
          <w:sz w:val="28"/>
          <w:szCs w:val="28"/>
        </w:rPr>
        <w:t>schnitt)</w:t>
      </w:r>
    </w:p>
    <w:p w14:paraId="031C047C" w14:textId="77777777" w:rsidR="006C4AE4" w:rsidRPr="00B61679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1BD156A7" w14:textId="5F7C4748" w:rsidR="006C4AE4" w:rsidRPr="00B61679" w:rsidRDefault="00B61679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137188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Grabpflege</w:t>
      </w:r>
    </w:p>
    <w:p w14:paraId="33B44E4A" w14:textId="77777777" w:rsidR="006C4AE4" w:rsidRPr="00B61679" w:rsidRDefault="006C4AE4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</w:p>
    <w:p w14:paraId="28E86811" w14:textId="1F1C670E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1005632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Besuche </w:t>
      </w:r>
      <w:r w:rsidR="006C4AE4" w:rsidRPr="00B61679">
        <w:rPr>
          <w:rFonts w:ascii="Oranda BT" w:hAnsi="Oranda BT"/>
          <w:sz w:val="28"/>
          <w:szCs w:val="28"/>
        </w:rPr>
        <w:t xml:space="preserve">(mit </w:t>
      </w:r>
      <w:proofErr w:type="spellStart"/>
      <w:r w:rsidR="006C4AE4" w:rsidRPr="00B61679">
        <w:rPr>
          <w:rFonts w:ascii="Oranda BT" w:hAnsi="Oranda BT"/>
          <w:sz w:val="28"/>
          <w:szCs w:val="28"/>
        </w:rPr>
        <w:t>Hoigata</w:t>
      </w:r>
      <w:proofErr w:type="spellEnd"/>
      <w:r w:rsidR="006C4AE4" w:rsidRPr="00B61679">
        <w:rPr>
          <w:rFonts w:ascii="Oranda BT" w:hAnsi="Oranda BT"/>
          <w:sz w:val="28"/>
          <w:szCs w:val="28"/>
        </w:rPr>
        <w:t>, Spielen, Vorlesen; als Entlastung der Angehörigen)</w:t>
      </w:r>
    </w:p>
    <w:p w14:paraId="676E66B7" w14:textId="77777777" w:rsidR="006C4AE4" w:rsidRPr="00B61679" w:rsidRDefault="006C4AE4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</w:p>
    <w:p w14:paraId="368B1A79" w14:textId="337331CD" w:rsidR="006C4AE4" w:rsidRPr="00B61679" w:rsidRDefault="00B61679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-7135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Hilfe bei Schriftverkehr und Digitalem</w:t>
      </w:r>
    </w:p>
    <w:p w14:paraId="46E09F84" w14:textId="77777777" w:rsidR="006C4AE4" w:rsidRPr="00B61679" w:rsidRDefault="006C4AE4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</w:p>
    <w:p w14:paraId="701D9E68" w14:textId="310CEFC9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sdt>
        <w:sdtPr>
          <w:rPr>
            <w:rFonts w:ascii="Oranda BT" w:hAnsi="Oranda BT"/>
            <w:b/>
            <w:bCs/>
            <w:sz w:val="28"/>
            <w:szCs w:val="28"/>
          </w:rPr>
          <w:id w:val="-24334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b/>
              <w:bCs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b/>
          <w:bCs/>
          <w:sz w:val="28"/>
          <w:szCs w:val="28"/>
        </w:rPr>
        <w:t xml:space="preserve"> Erledigungen </w:t>
      </w:r>
      <w:r w:rsidR="006C4AE4" w:rsidRPr="00B61679">
        <w:rPr>
          <w:rFonts w:ascii="Oranda BT" w:hAnsi="Oranda BT"/>
          <w:sz w:val="28"/>
          <w:szCs w:val="28"/>
        </w:rPr>
        <w:t>(z.B. Wertstoffentsorgung, Einkaufsdienst, Abholungen)</w:t>
      </w:r>
    </w:p>
    <w:p w14:paraId="55E85476" w14:textId="77777777" w:rsidR="006C4AE4" w:rsidRPr="00B61679" w:rsidRDefault="006C4AE4" w:rsidP="006C4AE4">
      <w:pPr>
        <w:spacing w:after="0" w:line="240" w:lineRule="auto"/>
        <w:rPr>
          <w:rFonts w:ascii="Oranda BT" w:hAnsi="Oranda BT"/>
          <w:b/>
          <w:bCs/>
          <w:sz w:val="28"/>
          <w:szCs w:val="28"/>
        </w:rPr>
      </w:pPr>
    </w:p>
    <w:p w14:paraId="316F7835" w14:textId="3979CB2E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sdt>
        <w:sdtPr>
          <w:rPr>
            <w:rFonts w:ascii="Oranda BT" w:hAnsi="Oranda BT"/>
            <w:sz w:val="28"/>
            <w:szCs w:val="28"/>
          </w:rPr>
          <w:id w:val="3000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AE4" w:rsidRPr="00B6167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6C4AE4" w:rsidRPr="00B61679">
        <w:rPr>
          <w:rFonts w:ascii="Oranda BT" w:hAnsi="Oranda BT"/>
          <w:sz w:val="28"/>
          <w:szCs w:val="28"/>
        </w:rPr>
        <w:t xml:space="preserve"> </w:t>
      </w:r>
      <w:r w:rsidR="006C4AE4" w:rsidRPr="00B61679">
        <w:rPr>
          <w:rFonts w:ascii="Oranda BT" w:hAnsi="Oranda BT"/>
          <w:b/>
          <w:bCs/>
          <w:sz w:val="28"/>
          <w:szCs w:val="28"/>
        </w:rPr>
        <w:t>Sonstiges:</w:t>
      </w:r>
      <w:r w:rsidRPr="00B61679">
        <w:rPr>
          <w:rFonts w:ascii="Oranda BT" w:hAnsi="Oranda BT"/>
          <w:noProof/>
          <w:sz w:val="28"/>
          <w:szCs w:val="28"/>
        </w:rPr>
        <w:t xml:space="preserve"> </w:t>
      </w:r>
    </w:p>
    <w:p w14:paraId="2450D5C2" w14:textId="5706835F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0CA406" wp14:editId="4F932029">
                <wp:simplePos x="0" y="0"/>
                <wp:positionH relativeFrom="column">
                  <wp:posOffset>981075</wp:posOffset>
                </wp:positionH>
                <wp:positionV relativeFrom="paragraph">
                  <wp:posOffset>20320</wp:posOffset>
                </wp:positionV>
                <wp:extent cx="3778250" cy="0"/>
                <wp:effectExtent l="0" t="0" r="0" b="0"/>
                <wp:wrapNone/>
                <wp:docPr id="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3B04F" id="Gerader Verbinde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.6pt" to="374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" strokecolor="black [3200]" strokeweight="1.5pt">
                <v:stroke joinstyle="miter"/>
              </v:line>
            </w:pict>
          </mc:Fallback>
        </mc:AlternateContent>
      </w:r>
    </w:p>
    <w:p w14:paraId="498D8237" w14:textId="10747ADB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0B0E3D" wp14:editId="06000E9F">
                <wp:simplePos x="0" y="0"/>
                <wp:positionH relativeFrom="column">
                  <wp:posOffset>984885</wp:posOffset>
                </wp:positionH>
                <wp:positionV relativeFrom="paragraph">
                  <wp:posOffset>119380</wp:posOffset>
                </wp:positionV>
                <wp:extent cx="3778250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D83C2" id="Gerader Verbinde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9.4pt" to="375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" strokecolor="black [3200]" strokeweight="1.5pt">
                <v:stroke joinstyle="miter"/>
              </v:line>
            </w:pict>
          </mc:Fallback>
        </mc:AlternateContent>
      </w:r>
    </w:p>
    <w:p w14:paraId="4BEFC478" w14:textId="6FE9FF6C" w:rsidR="006C4AE4" w:rsidRPr="00B61679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65BEB1B2" w14:textId="7EF8B284" w:rsidR="006C4AE4" w:rsidRPr="00B61679" w:rsidRDefault="00B61679" w:rsidP="006C4AE4">
      <w:pPr>
        <w:spacing w:after="0" w:line="240" w:lineRule="auto"/>
        <w:rPr>
          <w:rFonts w:ascii="Oranda BT" w:hAnsi="Oranda BT"/>
          <w:sz w:val="28"/>
          <w:szCs w:val="28"/>
        </w:rPr>
      </w:pPr>
      <w:r w:rsidRPr="00B61679">
        <w:rPr>
          <w:rFonts w:ascii="Oranda BT" w:hAnsi="Oranda B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3A4F6" wp14:editId="4C1AB8C2">
                <wp:simplePos x="0" y="0"/>
                <wp:positionH relativeFrom="column">
                  <wp:posOffset>984885</wp:posOffset>
                </wp:positionH>
                <wp:positionV relativeFrom="paragraph">
                  <wp:posOffset>8255</wp:posOffset>
                </wp:positionV>
                <wp:extent cx="3778250" cy="0"/>
                <wp:effectExtent l="0" t="0" r="0" b="0"/>
                <wp:wrapNone/>
                <wp:docPr id="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288BB" id="Gerader Verbinde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.65pt" to="375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</w:p>
    <w:p w14:paraId="13AE4C0B" w14:textId="77777777" w:rsidR="006C4AE4" w:rsidRPr="00B61679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677549A2" w14:textId="77777777" w:rsidR="006C4AE4" w:rsidRPr="00B61679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484D3033" w14:textId="77777777" w:rsidR="006C4AE4" w:rsidRPr="00B61679" w:rsidRDefault="006C4AE4" w:rsidP="006C4AE4">
      <w:pPr>
        <w:spacing w:after="0" w:line="240" w:lineRule="auto"/>
        <w:rPr>
          <w:rFonts w:ascii="Oranda BT" w:hAnsi="Oranda BT"/>
          <w:sz w:val="28"/>
          <w:szCs w:val="28"/>
        </w:rPr>
      </w:pPr>
    </w:p>
    <w:p w14:paraId="51603F04" w14:textId="60096D60" w:rsidR="006372DF" w:rsidRPr="00B61679" w:rsidRDefault="006C4AE4" w:rsidP="006372DF">
      <w:pPr>
        <w:spacing w:after="0" w:line="240" w:lineRule="auto"/>
        <w:jc w:val="both"/>
        <w:rPr>
          <w:rFonts w:ascii="Oranda BT" w:hAnsi="Oranda BT"/>
          <w:b/>
          <w:bCs/>
          <w:sz w:val="28"/>
          <w:szCs w:val="28"/>
        </w:rPr>
      </w:pPr>
      <w:r w:rsidRPr="00B61679">
        <w:rPr>
          <w:rFonts w:ascii="Oranda BT" w:hAnsi="Oranda BT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7375932" wp14:editId="011723F1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2012950" cy="2012950"/>
            <wp:effectExtent l="0" t="0" r="6350" b="6350"/>
            <wp:wrapSquare wrapText="bothSides"/>
            <wp:docPr id="144030558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79">
        <w:rPr>
          <w:rFonts w:ascii="Oranda BT" w:hAnsi="Oranda BT"/>
          <w:b/>
          <w:bCs/>
          <w:sz w:val="28"/>
          <w:szCs w:val="28"/>
        </w:rPr>
        <w:t>S</w:t>
      </w:r>
      <w:r w:rsidRPr="00B61679">
        <w:rPr>
          <w:rFonts w:ascii="Oranda BT" w:hAnsi="Oranda BT"/>
          <w:b/>
          <w:bCs/>
          <w:sz w:val="28"/>
          <w:szCs w:val="28"/>
        </w:rPr>
        <w:t xml:space="preserve">tundenlohn für Helfer/innen und Nutzer/innen: 10 </w:t>
      </w:r>
      <w:r w:rsidRPr="00B61679">
        <w:rPr>
          <w:rFonts w:ascii="Times New Roman" w:hAnsi="Times New Roman" w:cs="Times New Roman"/>
          <w:b/>
          <w:bCs/>
          <w:sz w:val="28"/>
          <w:szCs w:val="28"/>
        </w:rPr>
        <w:t>€</w:t>
      </w:r>
    </w:p>
    <w:sectPr w:rsidR="006372DF" w:rsidRPr="00B61679" w:rsidSect="009A02EC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randa BT">
    <w:panose1 w:val="020A0603030505030204"/>
    <w:charset w:val="00"/>
    <w:family w:val="roman"/>
    <w:pitch w:val="variable"/>
    <w:sig w:usb0="00000087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DF"/>
    <w:rsid w:val="002F67D0"/>
    <w:rsid w:val="0046405F"/>
    <w:rsid w:val="00624C60"/>
    <w:rsid w:val="006372DF"/>
    <w:rsid w:val="00667C32"/>
    <w:rsid w:val="006C4AE4"/>
    <w:rsid w:val="00721820"/>
    <w:rsid w:val="009A02EC"/>
    <w:rsid w:val="00B6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4077"/>
  <w15:chartTrackingRefBased/>
  <w15:docId w15:val="{19D744A7-5700-4821-8F36-0E038F93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7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7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7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7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7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7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72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72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72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72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72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72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7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7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7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72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72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72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2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72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372D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72DF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9A02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nachbarschaftshilfe@je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Mayr</dc:creator>
  <cp:keywords/>
  <dc:description/>
  <cp:lastModifiedBy>Mayr Patricia</cp:lastModifiedBy>
  <cp:revision>4</cp:revision>
  <dcterms:created xsi:type="dcterms:W3CDTF">2026-07-20T07:11:00Z</dcterms:created>
  <dcterms:modified xsi:type="dcterms:W3CDTF">2026-07-21T17:25:00Z</dcterms:modified>
</cp:coreProperties>
</file>